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D330D" w14:textId="77777777" w:rsidR="0062092C" w:rsidRDefault="0062092C" w:rsidP="0062092C">
      <w:pPr>
        <w:ind w:hanging="2"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Attachment to the Application</w:t>
      </w:r>
    </w:p>
    <w:p w14:paraId="247C3C60" w14:textId="77777777" w:rsidR="0062092C" w:rsidRDefault="0062092C" w:rsidP="0062092C">
      <w:pPr>
        <w:ind w:hanging="2"/>
        <w:rPr>
          <w:rFonts w:ascii="Arial" w:eastAsia="Arial" w:hAnsi="Arial" w:cs="Arial"/>
        </w:rPr>
      </w:pPr>
    </w:p>
    <w:p w14:paraId="4D24E4F9" w14:textId="77777777" w:rsidR="0062092C" w:rsidRDefault="0062092C" w:rsidP="0062092C">
      <w:pPr>
        <w:ind w:left="2" w:hanging="4"/>
        <w:jc w:val="center"/>
        <w:rPr>
          <w:rFonts w:ascii="Roboto" w:eastAsia="Roboto" w:hAnsi="Roboto" w:cs="Roboto"/>
          <w:b/>
          <w:sz w:val="40"/>
          <w:szCs w:val="40"/>
          <w:highlight w:val="white"/>
        </w:rPr>
      </w:pPr>
    </w:p>
    <w:p w14:paraId="6458EE74" w14:textId="77777777" w:rsidR="0062092C" w:rsidRDefault="0062092C" w:rsidP="0062092C">
      <w:pPr>
        <w:ind w:hanging="2"/>
        <w:jc w:val="center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sz w:val="36"/>
          <w:szCs w:val="36"/>
        </w:rPr>
        <w:t>Computer Program (Source Code)</w:t>
      </w:r>
    </w:p>
    <w:p w14:paraId="42C0C217" w14:textId="77777777" w:rsidR="0062092C" w:rsidRDefault="0062092C" w:rsidP="0062092C">
      <w:pPr>
        <w:ind w:hanging="2"/>
        <w:jc w:val="center"/>
        <w:rPr>
          <w:rFonts w:ascii="Arial" w:eastAsia="Arial" w:hAnsi="Arial" w:cs="Arial"/>
          <w:sz w:val="36"/>
          <w:szCs w:val="36"/>
        </w:rPr>
      </w:pPr>
    </w:p>
    <w:tbl>
      <w:tblPr>
        <w:tblW w:w="8550" w:type="dxa"/>
        <w:tblInd w:w="76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202"/>
        <w:gridCol w:w="6348"/>
      </w:tblGrid>
      <w:tr w:rsidR="0062092C" w14:paraId="69F52918" w14:textId="77777777" w:rsidTr="00ED0445">
        <w:trPr>
          <w:trHeight w:val="387"/>
        </w:trPr>
        <w:tc>
          <w:tcPr>
            <w:tcW w:w="2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E2C00C" w14:textId="77777777" w:rsidR="0062092C" w:rsidRPr="008E504A" w:rsidRDefault="0062092C" w:rsidP="00223F72">
            <w:pPr>
              <w:spacing w:line="276" w:lineRule="auto"/>
              <w:ind w:hanging="2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b/>
                <w:sz w:val="22"/>
                <w:szCs w:val="22"/>
              </w:rPr>
              <w:t xml:space="preserve">Program </w:t>
            </w:r>
            <w:r w:rsidRPr="008E504A">
              <w:rPr>
                <w:rFonts w:ascii="Arial" w:eastAsia="Arial" w:hAnsi="Arial" w:cs="Arial"/>
                <w:b/>
                <w:sz w:val="22"/>
                <w:szCs w:val="22"/>
              </w:rPr>
              <w:br/>
              <w:t>Name:</w:t>
            </w:r>
          </w:p>
        </w:tc>
        <w:tc>
          <w:tcPr>
            <w:tcW w:w="6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EE8871" w14:textId="65629BAE" w:rsidR="00F21F79" w:rsidRPr="008E504A" w:rsidRDefault="00E96F7A" w:rsidP="00223F72">
            <w:pPr>
              <w:spacing w:line="276" w:lineRule="auto"/>
              <w:ind w:hanging="2"/>
              <w:rPr>
                <w:rFonts w:ascii="Arial" w:eastAsia="Arial" w:hAnsi="Arial" w:cs="Arial"/>
                <w:b/>
                <w:sz w:val="22"/>
                <w:szCs w:val="22"/>
                <w:lang w:val="en-GB"/>
              </w:rPr>
            </w:pPr>
            <w:r w:rsidRPr="008E504A">
              <w:rPr>
                <w:rFonts w:ascii="Arial" w:eastAsia="Arial" w:hAnsi="Arial" w:cs="Arial"/>
                <w:b/>
                <w:sz w:val="22"/>
                <w:szCs w:val="22"/>
                <w:lang w:val="en-GB"/>
              </w:rPr>
              <w:t>Global Game World Passion (GGWP)</w:t>
            </w:r>
          </w:p>
        </w:tc>
      </w:tr>
      <w:tr w:rsidR="0062092C" w14:paraId="6BFEB843" w14:textId="77777777" w:rsidTr="005C0213">
        <w:trPr>
          <w:trHeight w:val="1555"/>
        </w:trPr>
        <w:tc>
          <w:tcPr>
            <w:tcW w:w="2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3679F2" w14:textId="77777777" w:rsidR="0062092C" w:rsidRPr="008E504A" w:rsidRDefault="0062092C" w:rsidP="00223F72">
            <w:pPr>
              <w:spacing w:line="276" w:lineRule="auto"/>
              <w:ind w:hanging="2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b/>
                <w:sz w:val="22"/>
                <w:szCs w:val="22"/>
              </w:rPr>
              <w:t xml:space="preserve">Annotation </w:t>
            </w:r>
            <w:r w:rsidRPr="008E504A">
              <w:rPr>
                <w:rFonts w:ascii="Arial" w:eastAsia="Arial" w:hAnsi="Arial" w:cs="Arial"/>
                <w:b/>
                <w:sz w:val="22"/>
                <w:szCs w:val="22"/>
              </w:rPr>
              <w:br/>
            </w:r>
            <w:r w:rsidRPr="008E504A">
              <w:rPr>
                <w:rFonts w:ascii="Arial" w:eastAsia="Arial" w:hAnsi="Arial" w:cs="Arial"/>
                <w:sz w:val="22"/>
                <w:szCs w:val="22"/>
              </w:rPr>
              <w:t>(short description):</w:t>
            </w:r>
          </w:p>
        </w:tc>
        <w:tc>
          <w:tcPr>
            <w:tcW w:w="6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AE0A3F" w14:textId="77777777" w:rsidR="00124E10" w:rsidRPr="00124E10" w:rsidRDefault="00124E10" w:rsidP="00124E10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124E10">
              <w:rPr>
                <w:rFonts w:ascii="Arial" w:eastAsia="Arial" w:hAnsi="Arial" w:cs="Arial"/>
                <w:sz w:val="22"/>
                <w:szCs w:val="22"/>
              </w:rPr>
              <w:t xml:space="preserve">Computer Program (Source Code) is executing following </w:t>
            </w:r>
          </w:p>
          <w:p w14:paraId="7BBAF3B8" w14:textId="0ACBC7A4" w:rsidR="00124E10" w:rsidRDefault="00124E10" w:rsidP="00124E10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124E10">
              <w:rPr>
                <w:rFonts w:ascii="Arial" w:eastAsia="Arial" w:hAnsi="Arial" w:cs="Arial"/>
                <w:sz w:val="22"/>
                <w:szCs w:val="22"/>
              </w:rPr>
              <w:t>functions:</w:t>
            </w:r>
          </w:p>
          <w:p w14:paraId="51CF4AC1" w14:textId="422E0D24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- Solana/Aptos blockchain smart contracts for GameFi ecosystem:</w:t>
            </w:r>
          </w:p>
          <w:p w14:paraId="1873B4C5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GGWP Token, GPASS utility token, Staking (earning GGWP),</w:t>
            </w:r>
          </w:p>
          <w:p w14:paraId="29EA9733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Freezing (earning GPASS), spending GPASS for playing games.</w:t>
            </w:r>
          </w:p>
          <w:p w14:paraId="27B74AC2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- Solana/Aptos blockchain smart contracts for DAO.</w:t>
            </w:r>
          </w:p>
          <w:p w14:paraId="3DBBB60A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- Solana/Aptos NFT collections.</w:t>
            </w:r>
          </w:p>
          <w:p w14:paraId="654374FF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- Personal account page for interacting with the GameFi</w:t>
            </w:r>
          </w:p>
          <w:p w14:paraId="67EC52E5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ecosystem.</w:t>
            </w:r>
          </w:p>
          <w:p w14:paraId="7035097C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- User games statistics and rewards on the personal account</w:t>
            </w:r>
          </w:p>
          <w:p w14:paraId="3DB9C246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page.</w:t>
            </w:r>
          </w:p>
          <w:p w14:paraId="1A5EC462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- Games integration functional (GGWP Gateway).</w:t>
            </w:r>
          </w:p>
          <w:p w14:paraId="40A0ABFC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- Backend and frontend for game “Rough Rules”.</w:t>
            </w:r>
          </w:p>
          <w:p w14:paraId="6EF2A7DA" w14:textId="77777777" w:rsidR="008A2C44" w:rsidRPr="008E504A" w:rsidRDefault="008A2C44" w:rsidP="008A2C44">
            <w:pPr>
              <w:autoSpaceDE w:val="0"/>
              <w:autoSpaceDN w:val="0"/>
              <w:adjustRightInd w:val="0"/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- Backend and frontend for game “Fired Engine”.</w:t>
            </w:r>
          </w:p>
          <w:p w14:paraId="384C8E60" w14:textId="31BB6E91" w:rsidR="005C0213" w:rsidRPr="008E504A" w:rsidRDefault="008A2C44" w:rsidP="008A2C44">
            <w:pPr>
              <w:spacing w:line="360" w:lineRule="auto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- Backend and frontend for game “Ends”.</w:t>
            </w:r>
          </w:p>
        </w:tc>
      </w:tr>
      <w:tr w:rsidR="0062092C" w14:paraId="3B639978" w14:textId="77777777" w:rsidTr="00ED0445">
        <w:trPr>
          <w:trHeight w:val="205"/>
        </w:trPr>
        <w:tc>
          <w:tcPr>
            <w:tcW w:w="2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EFD5CE" w14:textId="77777777" w:rsidR="0062092C" w:rsidRPr="008E504A" w:rsidRDefault="0062092C" w:rsidP="00223F72">
            <w:pPr>
              <w:spacing w:line="276" w:lineRule="auto"/>
              <w:ind w:hanging="2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b/>
                <w:sz w:val="22"/>
                <w:szCs w:val="22"/>
              </w:rPr>
              <w:t>Programming languages:</w:t>
            </w:r>
          </w:p>
        </w:tc>
        <w:tc>
          <w:tcPr>
            <w:tcW w:w="6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EA163A" w14:textId="34F8D79B" w:rsidR="0062092C" w:rsidRPr="008E504A" w:rsidRDefault="0062092C" w:rsidP="00223F72">
            <w:pPr>
              <w:spacing w:line="276" w:lineRule="auto"/>
              <w:ind w:hanging="2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 xml:space="preserve">Programming Languages: Python, Java, JavaScript, C, SQL, </w:t>
            </w:r>
            <w:r w:rsidR="009F1558" w:rsidRPr="008E504A">
              <w:rPr>
                <w:rFonts w:ascii="Arial" w:eastAsia="Arial" w:hAnsi="Arial" w:cs="Arial"/>
                <w:sz w:val="22"/>
                <w:szCs w:val="22"/>
              </w:rPr>
              <w:t xml:space="preserve">TypeScript, Rust, Move, Shell, CSS, </w:t>
            </w:r>
            <w:r w:rsidRPr="008E504A">
              <w:rPr>
                <w:rFonts w:ascii="Arial" w:eastAsia="Arial" w:hAnsi="Arial" w:cs="Arial"/>
                <w:sz w:val="22"/>
                <w:szCs w:val="22"/>
              </w:rPr>
              <w:t>html, php, and others</w:t>
            </w:r>
          </w:p>
        </w:tc>
      </w:tr>
      <w:tr w:rsidR="0062092C" w14:paraId="5F012D1C" w14:textId="77777777" w:rsidTr="00ED0445">
        <w:trPr>
          <w:trHeight w:val="480"/>
        </w:trPr>
        <w:tc>
          <w:tcPr>
            <w:tcW w:w="22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0367BB" w14:textId="77777777" w:rsidR="0062092C" w:rsidRPr="008E504A" w:rsidRDefault="0062092C" w:rsidP="00223F72">
            <w:pPr>
              <w:spacing w:line="276" w:lineRule="auto"/>
              <w:ind w:hanging="2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b/>
                <w:sz w:val="22"/>
                <w:szCs w:val="22"/>
              </w:rPr>
              <w:t>Operating systems:</w:t>
            </w:r>
          </w:p>
        </w:tc>
        <w:tc>
          <w:tcPr>
            <w:tcW w:w="63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AF7AA7" w14:textId="77777777" w:rsidR="0062092C" w:rsidRPr="008E504A" w:rsidRDefault="0062092C" w:rsidP="00223F72">
            <w:pPr>
              <w:spacing w:line="276" w:lineRule="auto"/>
              <w:ind w:hanging="2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>Microsoft, Linux, iOS, Android, others</w:t>
            </w:r>
          </w:p>
        </w:tc>
      </w:tr>
      <w:tr w:rsidR="0062092C" w14:paraId="6C58398A" w14:textId="77777777" w:rsidTr="00ED0445">
        <w:trPr>
          <w:trHeight w:val="227"/>
        </w:trPr>
        <w:tc>
          <w:tcPr>
            <w:tcW w:w="220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2C8036" w14:textId="77777777" w:rsidR="0062092C" w:rsidRPr="008E504A" w:rsidRDefault="0062092C" w:rsidP="00223F72">
            <w:pPr>
              <w:spacing w:line="276" w:lineRule="auto"/>
              <w:ind w:hanging="2"/>
              <w:rPr>
                <w:rFonts w:ascii="Arial" w:eastAsia="Arial" w:hAnsi="Arial" w:cs="Arial"/>
                <w:b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b/>
                <w:sz w:val="22"/>
                <w:szCs w:val="22"/>
              </w:rPr>
              <w:t>Computer type:</w:t>
            </w:r>
          </w:p>
        </w:tc>
        <w:tc>
          <w:tcPr>
            <w:tcW w:w="63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3F66D2" w14:textId="663ED5BF" w:rsidR="0062092C" w:rsidRPr="008E504A" w:rsidRDefault="008E504A" w:rsidP="00223F72">
            <w:pPr>
              <w:spacing w:line="276" w:lineRule="auto"/>
              <w:ind w:hanging="2"/>
              <w:rPr>
                <w:rFonts w:ascii="Arial" w:eastAsia="Arial" w:hAnsi="Arial" w:cs="Arial"/>
                <w:sz w:val="22"/>
                <w:szCs w:val="22"/>
              </w:rPr>
            </w:pPr>
            <w:r w:rsidRPr="008E504A">
              <w:rPr>
                <w:rFonts w:ascii="Arial" w:eastAsia="Arial" w:hAnsi="Arial" w:cs="Arial"/>
                <w:sz w:val="22"/>
                <w:szCs w:val="22"/>
              </w:rPr>
              <w:t xml:space="preserve">Web, </w:t>
            </w:r>
            <w:r w:rsidR="0062092C" w:rsidRPr="008E504A">
              <w:rPr>
                <w:rFonts w:ascii="Arial" w:eastAsia="Arial" w:hAnsi="Arial" w:cs="Arial"/>
                <w:sz w:val="22"/>
                <w:szCs w:val="22"/>
              </w:rPr>
              <w:t>Desktop, Mobile Devices, others</w:t>
            </w:r>
          </w:p>
        </w:tc>
      </w:tr>
    </w:tbl>
    <w:p w14:paraId="23B16BB1" w14:textId="77777777" w:rsidR="0062092C" w:rsidRDefault="0062092C" w:rsidP="0062092C">
      <w:pPr>
        <w:ind w:hanging="2"/>
        <w:jc w:val="center"/>
        <w:rPr>
          <w:rFonts w:ascii="Arial" w:eastAsia="Arial" w:hAnsi="Arial" w:cs="Arial"/>
          <w:sz w:val="20"/>
          <w:szCs w:val="20"/>
        </w:rPr>
      </w:pPr>
    </w:p>
    <w:tbl>
      <w:tblPr>
        <w:tblW w:w="949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498"/>
      </w:tblGrid>
      <w:tr w:rsidR="005C5001" w14:paraId="26C6E6F1" w14:textId="77777777" w:rsidTr="00223F72">
        <w:tc>
          <w:tcPr>
            <w:tcW w:w="9498" w:type="dxa"/>
          </w:tcPr>
          <w:tbl>
            <w:tblPr>
              <w:tblW w:w="10140" w:type="dxa"/>
              <w:jc w:val="right"/>
              <w:tblBorders>
                <w:insideH w:val="single" w:sz="4" w:space="0" w:color="000000"/>
                <w:insideV w:val="nil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03"/>
              <w:gridCol w:w="4961"/>
              <w:gridCol w:w="2376"/>
            </w:tblGrid>
            <w:tr w:rsidR="005C5001" w:rsidRPr="00C468A9" w14:paraId="373D3802" w14:textId="77777777" w:rsidTr="009A6D0F">
              <w:trPr>
                <w:jc w:val="right"/>
              </w:trPr>
              <w:tc>
                <w:tcPr>
                  <w:tcW w:w="2802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14:paraId="2E565241" w14:textId="77777777" w:rsidR="005C5001" w:rsidRPr="00C468A9" w:rsidRDefault="005C5001" w:rsidP="005C5001">
                  <w:pPr>
                    <w:ind w:left="2" w:hanging="2"/>
                    <w:jc w:val="both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  <w:p w14:paraId="409E5DA2" w14:textId="77777777" w:rsidR="005C5001" w:rsidRPr="00C468A9" w:rsidRDefault="005C5001" w:rsidP="005C5001">
                  <w:pPr>
                    <w:ind w:left="2" w:hanging="2"/>
                    <w:jc w:val="both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  <w:p w14:paraId="167AD769" w14:textId="77777777" w:rsidR="005C5001" w:rsidRPr="00C468A9" w:rsidRDefault="005C5001" w:rsidP="005C5001">
                  <w:pPr>
                    <w:ind w:left="2" w:hanging="2"/>
                    <w:jc w:val="both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4961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14:paraId="01A69C88" w14:textId="77777777" w:rsidR="005C5001" w:rsidRPr="00C468A9" w:rsidRDefault="005C5001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</w:rPr>
                  </w:pPr>
                </w:p>
                <w:p w14:paraId="6FCFC886" w14:textId="29D39487" w:rsidR="005C5001" w:rsidRPr="00C468A9" w:rsidRDefault="005C5001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 w:rsidRPr="00C468A9">
                    <w:rPr>
                      <w:rFonts w:ascii="Arial" w:eastAsia="Arial" w:hAnsi="Arial" w:cs="Arial"/>
                    </w:rPr>
                    <w:t xml:space="preserve">    </w:t>
                  </w:r>
                  <w:r w:rsidR="00626C2D" w:rsidRPr="00626C2D">
                    <w:rPr>
                      <w:rFonts w:ascii="Arial" w:eastAsia="Arial" w:hAnsi="Arial" w:cs="Arial"/>
                      <w:b/>
                      <w:bCs/>
                    </w:rPr>
                    <w:t xml:space="preserve">Kirill </w:t>
                  </w:r>
                  <w:proofErr w:type="spellStart"/>
                  <w:r w:rsidR="00626C2D" w:rsidRPr="00626C2D">
                    <w:rPr>
                      <w:rFonts w:ascii="Arial" w:eastAsia="Arial" w:hAnsi="Arial" w:cs="Arial"/>
                      <w:b/>
                      <w:bCs/>
                    </w:rPr>
                    <w:t>Kuzminykh</w:t>
                  </w:r>
                  <w:proofErr w:type="spellEnd"/>
                </w:p>
              </w:tc>
              <w:tc>
                <w:tcPr>
                  <w:tcW w:w="2376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14:paraId="693AEEEB" w14:textId="77777777" w:rsidR="001F5B19" w:rsidRPr="00032947" w:rsidRDefault="001F5B19" w:rsidP="001F5B19">
                  <w:pPr>
                    <w:ind w:hanging="2"/>
                    <w:jc w:val="both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  <w:p w14:paraId="14EC9B25" w14:textId="0DC7BBE0" w:rsidR="001F5B19" w:rsidRPr="00032947" w:rsidRDefault="001F5B19" w:rsidP="001F5B19">
                  <w:pPr>
                    <w:ind w:hanging="2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eastAsia="Arial" w:hAnsi="Arial" w:cs="Arial"/>
                      <w:sz w:val="22"/>
                      <w:szCs w:val="22"/>
                      <w:lang w:val="en-GB"/>
                    </w:rPr>
                    <w:t>_____/________202</w:t>
                  </w:r>
                  <w:r w:rsidR="008E504A">
                    <w:rPr>
                      <w:rFonts w:ascii="Arial" w:eastAsia="Arial" w:hAnsi="Arial" w:cs="Arial"/>
                      <w:sz w:val="22"/>
                      <w:szCs w:val="22"/>
                      <w:lang w:val="en-GB"/>
                    </w:rPr>
                    <w:t>3</w:t>
                  </w:r>
                </w:p>
                <w:p w14:paraId="385530C8" w14:textId="77777777" w:rsidR="005C5001" w:rsidRPr="00C468A9" w:rsidRDefault="005C5001" w:rsidP="005C5001">
                  <w:pPr>
                    <w:ind w:left="2" w:hanging="2"/>
                    <w:jc w:val="right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</w:tc>
            </w:tr>
            <w:tr w:rsidR="005C5001" w:rsidRPr="00C468A9" w14:paraId="3682E9B9" w14:textId="77777777" w:rsidTr="009A6D0F">
              <w:trPr>
                <w:jc w:val="right"/>
              </w:trPr>
              <w:tc>
                <w:tcPr>
                  <w:tcW w:w="2802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hideMark/>
                </w:tcPr>
                <w:p w14:paraId="429A65EA" w14:textId="77777777" w:rsidR="005C5001" w:rsidRPr="00C468A9" w:rsidRDefault="005C5001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 w:rsidRPr="00C468A9">
                    <w:rPr>
                      <w:rFonts w:ascii="Arial" w:eastAsia="Arial" w:hAnsi="Arial" w:cs="Arial"/>
                      <w:sz w:val="22"/>
                      <w:szCs w:val="22"/>
                    </w:rPr>
                    <w:t>Signature</w:t>
                  </w:r>
                </w:p>
              </w:tc>
              <w:tc>
                <w:tcPr>
                  <w:tcW w:w="4961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hideMark/>
                </w:tcPr>
                <w:p w14:paraId="6C122DA1" w14:textId="77777777" w:rsidR="005C5001" w:rsidRDefault="005C5001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 w:rsidRPr="00C468A9">
                    <w:rPr>
                      <w:rFonts w:ascii="Arial" w:eastAsia="Arial" w:hAnsi="Arial" w:cs="Arial"/>
                      <w:sz w:val="22"/>
                      <w:szCs w:val="22"/>
                    </w:rPr>
                    <w:t>Name</w:t>
                  </w:r>
                </w:p>
                <w:p w14:paraId="52585341" w14:textId="77777777" w:rsidR="008B1BBF" w:rsidRDefault="008B1BBF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  <w:p w14:paraId="38449CE6" w14:textId="106D7619" w:rsidR="008B1BBF" w:rsidRPr="00C468A9" w:rsidRDefault="008B1BBF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376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hideMark/>
                </w:tcPr>
                <w:p w14:paraId="3B43E3B2" w14:textId="77777777" w:rsidR="005C5001" w:rsidRPr="00C468A9" w:rsidRDefault="005C5001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 w:rsidRPr="00C468A9">
                    <w:rPr>
                      <w:rFonts w:ascii="Arial" w:eastAsia="Arial" w:hAnsi="Arial" w:cs="Arial"/>
                      <w:sz w:val="22"/>
                      <w:szCs w:val="22"/>
                    </w:rPr>
                    <w:t>Date</w:t>
                  </w:r>
                </w:p>
              </w:tc>
            </w:tr>
          </w:tbl>
          <w:p w14:paraId="687D377F" w14:textId="0CEE5598" w:rsidR="005C5001" w:rsidRPr="000D6C87" w:rsidRDefault="005C5001" w:rsidP="005C5001">
            <w:pPr>
              <w:ind w:hanging="2"/>
              <w:jc w:val="center"/>
              <w:rPr>
                <w:rFonts w:ascii="Arial" w:eastAsia="Arial" w:hAnsi="Arial" w:cs="Arial"/>
                <w:b/>
                <w:sz w:val="32"/>
                <w:szCs w:val="32"/>
              </w:rPr>
            </w:pPr>
          </w:p>
        </w:tc>
      </w:tr>
      <w:tr w:rsidR="005C5001" w14:paraId="6C964AAF" w14:textId="77777777" w:rsidTr="00223F72">
        <w:tc>
          <w:tcPr>
            <w:tcW w:w="9498" w:type="dxa"/>
          </w:tcPr>
          <w:tbl>
            <w:tblPr>
              <w:tblW w:w="10140" w:type="dxa"/>
              <w:jc w:val="right"/>
              <w:tblBorders>
                <w:insideH w:val="single" w:sz="4" w:space="0" w:color="000000"/>
                <w:insideV w:val="nil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03"/>
              <w:gridCol w:w="4961"/>
              <w:gridCol w:w="2376"/>
            </w:tblGrid>
            <w:tr w:rsidR="005C5001" w:rsidRPr="00C468A9" w14:paraId="448220EB" w14:textId="77777777" w:rsidTr="009A6D0F">
              <w:trPr>
                <w:jc w:val="right"/>
              </w:trPr>
              <w:tc>
                <w:tcPr>
                  <w:tcW w:w="2802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14:paraId="574D31AD" w14:textId="77777777" w:rsidR="005C5001" w:rsidRPr="00C468A9" w:rsidRDefault="005C5001" w:rsidP="005C5001">
                  <w:pPr>
                    <w:ind w:left="2" w:hanging="2"/>
                    <w:jc w:val="both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  <w:p w14:paraId="4777A106" w14:textId="77777777" w:rsidR="005C5001" w:rsidRPr="00C468A9" w:rsidRDefault="005C5001" w:rsidP="005C5001">
                  <w:pPr>
                    <w:ind w:left="2" w:hanging="2"/>
                    <w:jc w:val="both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  <w:p w14:paraId="53694197" w14:textId="77777777" w:rsidR="005C5001" w:rsidRPr="00C468A9" w:rsidRDefault="005C5001" w:rsidP="005C5001">
                  <w:pPr>
                    <w:ind w:left="2" w:hanging="2"/>
                    <w:jc w:val="both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4961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14:paraId="0806129A" w14:textId="77777777" w:rsidR="005C5001" w:rsidRPr="00C468A9" w:rsidRDefault="005C5001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</w:rPr>
                  </w:pPr>
                </w:p>
                <w:p w14:paraId="6C046221" w14:textId="2E66B8EE" w:rsidR="005C5001" w:rsidRPr="00C468A9" w:rsidRDefault="005A7AC8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proofErr w:type="spellStart"/>
                  <w:r w:rsidRPr="00D50EC1">
                    <w:rPr>
                      <w:rFonts w:ascii="Arial" w:eastAsia="Arial" w:hAnsi="Arial" w:cs="Arial"/>
                      <w:b/>
                      <w:bCs/>
                    </w:rPr>
                    <w:t>Ramil</w:t>
                  </w:r>
                  <w:proofErr w:type="spellEnd"/>
                  <w:r w:rsidRPr="00D50EC1">
                    <w:rPr>
                      <w:rFonts w:ascii="Arial" w:eastAsia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 w:rsidRPr="00D50EC1">
                    <w:rPr>
                      <w:rFonts w:ascii="Arial" w:eastAsia="Arial" w:hAnsi="Arial" w:cs="Arial"/>
                      <w:b/>
                      <w:bCs/>
                    </w:rPr>
                    <w:t>Abiasov</w:t>
                  </w:r>
                  <w:proofErr w:type="spellEnd"/>
                </w:p>
              </w:tc>
              <w:tc>
                <w:tcPr>
                  <w:tcW w:w="2376" w:type="dxa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14:paraId="7F357110" w14:textId="77777777" w:rsidR="005C5001" w:rsidRPr="00C468A9" w:rsidRDefault="005C5001" w:rsidP="005C5001">
                  <w:pPr>
                    <w:ind w:left="2" w:hanging="2"/>
                    <w:jc w:val="both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  <w:p w14:paraId="3F0837FF" w14:textId="28591CD0" w:rsidR="001F5B19" w:rsidRPr="00032947" w:rsidRDefault="001F5B19" w:rsidP="001F5B19">
                  <w:pPr>
                    <w:ind w:hanging="2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eastAsia="Arial" w:hAnsi="Arial" w:cs="Arial"/>
                      <w:sz w:val="22"/>
                      <w:szCs w:val="22"/>
                      <w:lang w:val="en-GB"/>
                    </w:rPr>
                    <w:t>_____/________202</w:t>
                  </w:r>
                  <w:r w:rsidR="008E504A">
                    <w:rPr>
                      <w:rFonts w:ascii="Arial" w:eastAsia="Arial" w:hAnsi="Arial" w:cs="Arial"/>
                      <w:sz w:val="22"/>
                      <w:szCs w:val="22"/>
                      <w:lang w:val="en-GB"/>
                    </w:rPr>
                    <w:t>3</w:t>
                  </w:r>
                </w:p>
                <w:p w14:paraId="5D5FEFDF" w14:textId="77777777" w:rsidR="005C5001" w:rsidRPr="00C468A9" w:rsidRDefault="005C5001" w:rsidP="005C5001">
                  <w:pPr>
                    <w:ind w:left="2" w:hanging="2"/>
                    <w:jc w:val="right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</w:p>
              </w:tc>
            </w:tr>
            <w:tr w:rsidR="005C5001" w:rsidRPr="00C468A9" w14:paraId="60684952" w14:textId="77777777" w:rsidTr="009A6D0F">
              <w:trPr>
                <w:jc w:val="right"/>
              </w:trPr>
              <w:tc>
                <w:tcPr>
                  <w:tcW w:w="2802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hideMark/>
                </w:tcPr>
                <w:p w14:paraId="4F35A838" w14:textId="77777777" w:rsidR="005C5001" w:rsidRPr="00C468A9" w:rsidRDefault="005C5001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 w:rsidRPr="00C468A9">
                    <w:rPr>
                      <w:rFonts w:ascii="Arial" w:eastAsia="Arial" w:hAnsi="Arial" w:cs="Arial"/>
                      <w:sz w:val="22"/>
                      <w:szCs w:val="22"/>
                    </w:rPr>
                    <w:t>Signature</w:t>
                  </w:r>
                </w:p>
              </w:tc>
              <w:tc>
                <w:tcPr>
                  <w:tcW w:w="4961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hideMark/>
                </w:tcPr>
                <w:p w14:paraId="588345CF" w14:textId="77777777" w:rsidR="005C5001" w:rsidRPr="00C468A9" w:rsidRDefault="005C5001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 w:rsidRPr="00C468A9">
                    <w:rPr>
                      <w:rFonts w:ascii="Arial" w:eastAsia="Arial" w:hAnsi="Arial" w:cs="Arial"/>
                      <w:sz w:val="22"/>
                      <w:szCs w:val="22"/>
                    </w:rPr>
                    <w:t>Name</w:t>
                  </w:r>
                </w:p>
              </w:tc>
              <w:tc>
                <w:tcPr>
                  <w:tcW w:w="2376" w:type="dxa"/>
                  <w:tcBorders>
                    <w:top w:val="single" w:sz="4" w:space="0" w:color="000000"/>
                    <w:left w:val="nil"/>
                    <w:bottom w:val="nil"/>
                    <w:right w:val="nil"/>
                  </w:tcBorders>
                  <w:hideMark/>
                </w:tcPr>
                <w:p w14:paraId="3F19EB65" w14:textId="77777777" w:rsidR="005C5001" w:rsidRPr="00C468A9" w:rsidRDefault="005C5001" w:rsidP="005C5001">
                  <w:pPr>
                    <w:ind w:left="2" w:hanging="2"/>
                    <w:jc w:val="center"/>
                    <w:rPr>
                      <w:rFonts w:ascii="Arial" w:eastAsia="Arial" w:hAnsi="Arial" w:cs="Arial"/>
                      <w:sz w:val="22"/>
                      <w:szCs w:val="22"/>
                    </w:rPr>
                  </w:pPr>
                  <w:r w:rsidRPr="00C468A9">
                    <w:rPr>
                      <w:rFonts w:ascii="Arial" w:eastAsia="Arial" w:hAnsi="Arial" w:cs="Arial"/>
                      <w:sz w:val="22"/>
                      <w:szCs w:val="22"/>
                    </w:rPr>
                    <w:t>Date</w:t>
                  </w:r>
                </w:p>
              </w:tc>
            </w:tr>
          </w:tbl>
          <w:p w14:paraId="00739135" w14:textId="77777777" w:rsidR="005C5001" w:rsidRDefault="005C5001" w:rsidP="005C5001">
            <w:pPr>
              <w:ind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C5001" w14:paraId="35DBF184" w14:textId="77777777" w:rsidTr="00223F72">
        <w:tc>
          <w:tcPr>
            <w:tcW w:w="9498" w:type="dxa"/>
          </w:tcPr>
          <w:p w14:paraId="5CBC10C3" w14:textId="1BD1C182" w:rsidR="005C5001" w:rsidRDefault="005C5001" w:rsidP="005C5001">
            <w:pPr>
              <w:ind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65C130C2" w14:textId="77777777" w:rsidR="005C5001" w:rsidRDefault="005C5001"/>
    <w:sectPr w:rsidR="005C500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09" w:right="849" w:bottom="28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012847" w14:textId="77777777" w:rsidR="00E019FE" w:rsidRDefault="00E019FE">
      <w:r>
        <w:separator/>
      </w:r>
    </w:p>
  </w:endnote>
  <w:endnote w:type="continuationSeparator" w:id="0">
    <w:p w14:paraId="2E08BEF0" w14:textId="77777777" w:rsidR="00E019FE" w:rsidRDefault="00E01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1BFB3" w14:textId="77777777" w:rsidR="008444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1959F" w14:textId="77777777" w:rsidR="008444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1E49E" w14:textId="77777777" w:rsidR="008444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0C0E3C" w14:textId="77777777" w:rsidR="00E019FE" w:rsidRDefault="00E019FE">
      <w:r>
        <w:separator/>
      </w:r>
    </w:p>
  </w:footnote>
  <w:footnote w:type="continuationSeparator" w:id="0">
    <w:p w14:paraId="6379D685" w14:textId="77777777" w:rsidR="00E019FE" w:rsidRDefault="00E019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0A126" w14:textId="77777777" w:rsidR="008444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C05790" w14:textId="77777777" w:rsidR="008444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</w:pPr>
  </w:p>
  <w:p w14:paraId="34EC29D2" w14:textId="77777777" w:rsidR="008444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02361" w14:textId="77777777" w:rsidR="008444E5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279A"/>
    <w:multiLevelType w:val="multilevel"/>
    <w:tmpl w:val="F4087342"/>
    <w:lvl w:ilvl="0">
      <w:start w:val="23"/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475206C"/>
    <w:multiLevelType w:val="hybridMultilevel"/>
    <w:tmpl w:val="EB6A04BA"/>
    <w:lvl w:ilvl="0" w:tplc="0E00681A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7A166A"/>
    <w:multiLevelType w:val="hybridMultilevel"/>
    <w:tmpl w:val="47F2A144"/>
    <w:lvl w:ilvl="0" w:tplc="0E00681A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876DC7"/>
    <w:multiLevelType w:val="hybridMultilevel"/>
    <w:tmpl w:val="6DCA7AB4"/>
    <w:lvl w:ilvl="0" w:tplc="3E688AC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266546"/>
    <w:multiLevelType w:val="hybridMultilevel"/>
    <w:tmpl w:val="3CA6305E"/>
    <w:lvl w:ilvl="0" w:tplc="0E00681A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836C0A"/>
    <w:multiLevelType w:val="hybridMultilevel"/>
    <w:tmpl w:val="16ECCFFE"/>
    <w:lvl w:ilvl="0" w:tplc="3E688AC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5824565">
    <w:abstractNumId w:val="0"/>
  </w:num>
  <w:num w:numId="2" w16cid:durableId="863446316">
    <w:abstractNumId w:val="3"/>
  </w:num>
  <w:num w:numId="3" w16cid:durableId="2031371848">
    <w:abstractNumId w:val="5"/>
  </w:num>
  <w:num w:numId="4" w16cid:durableId="339042514">
    <w:abstractNumId w:val="4"/>
  </w:num>
  <w:num w:numId="5" w16cid:durableId="128283522">
    <w:abstractNumId w:val="1"/>
  </w:num>
  <w:num w:numId="6" w16cid:durableId="1538426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092C"/>
    <w:rsid w:val="00032850"/>
    <w:rsid w:val="00090C89"/>
    <w:rsid w:val="000D4ABC"/>
    <w:rsid w:val="00120719"/>
    <w:rsid w:val="00124E10"/>
    <w:rsid w:val="00156260"/>
    <w:rsid w:val="00156E22"/>
    <w:rsid w:val="00165CA3"/>
    <w:rsid w:val="001C2F69"/>
    <w:rsid w:val="001F5B19"/>
    <w:rsid w:val="0022743D"/>
    <w:rsid w:val="002D5A85"/>
    <w:rsid w:val="0038774A"/>
    <w:rsid w:val="003A2F4C"/>
    <w:rsid w:val="003D2A34"/>
    <w:rsid w:val="003D7022"/>
    <w:rsid w:val="00434BE3"/>
    <w:rsid w:val="0047678A"/>
    <w:rsid w:val="004D4C72"/>
    <w:rsid w:val="00514B07"/>
    <w:rsid w:val="005A7AC8"/>
    <w:rsid w:val="005C0213"/>
    <w:rsid w:val="005C5001"/>
    <w:rsid w:val="005F4E4D"/>
    <w:rsid w:val="00602C43"/>
    <w:rsid w:val="0062092C"/>
    <w:rsid w:val="00626C2D"/>
    <w:rsid w:val="0063010F"/>
    <w:rsid w:val="00632AE9"/>
    <w:rsid w:val="006533D0"/>
    <w:rsid w:val="0067135B"/>
    <w:rsid w:val="00674218"/>
    <w:rsid w:val="006878CB"/>
    <w:rsid w:val="006943E9"/>
    <w:rsid w:val="006A2F92"/>
    <w:rsid w:val="006C3513"/>
    <w:rsid w:val="006C5C7A"/>
    <w:rsid w:val="006C7FB8"/>
    <w:rsid w:val="00785101"/>
    <w:rsid w:val="007A19A9"/>
    <w:rsid w:val="008034EB"/>
    <w:rsid w:val="00884EBC"/>
    <w:rsid w:val="008A2C44"/>
    <w:rsid w:val="008B0199"/>
    <w:rsid w:val="008B1BBF"/>
    <w:rsid w:val="008E504A"/>
    <w:rsid w:val="00924DC5"/>
    <w:rsid w:val="0098255C"/>
    <w:rsid w:val="009F1558"/>
    <w:rsid w:val="009F25E5"/>
    <w:rsid w:val="00A33DEC"/>
    <w:rsid w:val="00A442A6"/>
    <w:rsid w:val="00AA2EC7"/>
    <w:rsid w:val="00AE08B7"/>
    <w:rsid w:val="00B112A1"/>
    <w:rsid w:val="00B610DE"/>
    <w:rsid w:val="00B96439"/>
    <w:rsid w:val="00C433C5"/>
    <w:rsid w:val="00CA0675"/>
    <w:rsid w:val="00CA0AF2"/>
    <w:rsid w:val="00CA2DFA"/>
    <w:rsid w:val="00CB0F3F"/>
    <w:rsid w:val="00CE34DA"/>
    <w:rsid w:val="00CE407B"/>
    <w:rsid w:val="00D273C2"/>
    <w:rsid w:val="00D27A99"/>
    <w:rsid w:val="00D55561"/>
    <w:rsid w:val="00D64FBE"/>
    <w:rsid w:val="00DE0B87"/>
    <w:rsid w:val="00DF189E"/>
    <w:rsid w:val="00DF474B"/>
    <w:rsid w:val="00E019FE"/>
    <w:rsid w:val="00E10145"/>
    <w:rsid w:val="00E96F7A"/>
    <w:rsid w:val="00EA6164"/>
    <w:rsid w:val="00EC1577"/>
    <w:rsid w:val="00ED0445"/>
    <w:rsid w:val="00F21F79"/>
    <w:rsid w:val="00FF5A2E"/>
    <w:rsid w:val="00FF5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756223"/>
  <w15:chartTrackingRefBased/>
  <w15:docId w15:val="{5C3B384C-E56A-E841-A737-A19C61CE5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092C"/>
    <w:rPr>
      <w:rFonts w:ascii="Times New Roman" w:eastAsia="Times New Roman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F189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DF189E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3D2A3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81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0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1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2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Muminov Sandjar</dc:creator>
  <cp:keywords/>
  <dc:description/>
  <cp:lastModifiedBy>Marat Gallyamov</cp:lastModifiedBy>
  <cp:revision>13</cp:revision>
  <dcterms:created xsi:type="dcterms:W3CDTF">2022-12-04T16:22:00Z</dcterms:created>
  <dcterms:modified xsi:type="dcterms:W3CDTF">2023-02-07T08:20:00Z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120731b3e11bb24ae9e289daa3ea359ba9d8e37283614863e17c0b7b480037fc</vt:lpwstr>
  </property>
</Properties>
</file>